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F4987" wp14:editId="66949DED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3418764" cy="1398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764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5D" w:rsidRPr="00166703" w:rsidRDefault="00166703" w:rsidP="003A705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</w:pPr>
                            <w:r w:rsidRPr="00166703"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>Государственное профессиональное образовательное учреждение «Кемеровский профессионально-технический техникум»</w:t>
                            </w:r>
                          </w:p>
                          <w:p w:rsidR="003A705D" w:rsidRPr="00166703" w:rsidRDefault="003A705D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49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269.2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SWJgIAAPs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" filled="f" stroked="f">
                <v:textbox>
                  <w:txbxContent>
                    <w:p w:rsidR="003A705D" w:rsidRPr="00166703" w:rsidRDefault="00166703" w:rsidP="003A705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</w:rPr>
                      </w:pPr>
                      <w:r w:rsidRPr="00166703">
                        <w:rPr>
                          <w:rFonts w:cstheme="minorHAnsi"/>
                          <w:b/>
                          <w:bCs/>
                          <w:sz w:val="28"/>
                        </w:rPr>
                        <w:t>Государственное профессиональное образовательное учреждение «Кемеровский профессионально-технический техникум»</w:t>
                      </w:r>
                    </w:p>
                    <w:p w:rsidR="003A705D" w:rsidRPr="00166703" w:rsidRDefault="003A705D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proofErr w:type="gramStart"/>
      <w:r w:rsidR="00717403">
        <w:rPr>
          <w:rFonts w:asciiTheme="minorHAnsi" w:hAnsiTheme="minorHAnsi" w:cs="Tahoma"/>
          <w:sz w:val="26"/>
          <w:szCs w:val="26"/>
        </w:rPr>
        <w:t>…….</w:t>
      </w:r>
      <w:proofErr w:type="gramEnd"/>
      <w:r w:rsidR="00717403">
        <w:rPr>
          <w:rFonts w:asciiTheme="minorHAnsi" w:hAnsiTheme="minorHAnsi" w:cs="Tahoma"/>
          <w:sz w:val="26"/>
          <w:szCs w:val="26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="00166703">
        <w:rPr>
          <w:rFonts w:asciiTheme="minorHAnsi" w:hAnsiTheme="minorHAnsi" w:cs="Tahoma"/>
          <w:sz w:val="26"/>
          <w:szCs w:val="26"/>
        </w:rPr>
        <w:t>3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>…………………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 xml:space="preserve">.…...…………… </w:t>
      </w:r>
      <w:r w:rsidR="00166703">
        <w:rPr>
          <w:rFonts w:asciiTheme="minorHAnsi" w:hAnsiTheme="minorHAnsi" w:cs="Tahoma"/>
          <w:sz w:val="26"/>
          <w:szCs w:val="26"/>
        </w:rPr>
        <w:t>4</w:t>
      </w:r>
    </w:p>
    <w:p w:rsidR="00D55F0D" w:rsidRDefault="00166703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66703">
        <w:rPr>
          <w:rFonts w:asciiTheme="minorHAnsi" w:hAnsiTheme="minorHAnsi" w:cstheme="minorHAnsi"/>
          <w:bCs/>
          <w:sz w:val="26"/>
          <w:szCs w:val="26"/>
        </w:rPr>
        <w:t>Ремонт и обслуживание автомобилей</w:t>
      </w:r>
      <w:proofErr w:type="gramStart"/>
      <w:r w:rsidR="00D55F0D" w:rsidRPr="00717403">
        <w:rPr>
          <w:rFonts w:asciiTheme="minorHAnsi" w:hAnsiTheme="minorHAnsi" w:cs="Tahoma"/>
          <w:sz w:val="26"/>
          <w:szCs w:val="26"/>
        </w:rPr>
        <w:t xml:space="preserve"> </w:t>
      </w:r>
      <w:r w:rsidR="00D55F0D" w:rsidRPr="00D55F0D">
        <w:rPr>
          <w:rFonts w:asciiTheme="minorHAnsi" w:hAnsiTheme="minorHAnsi" w:cs="Tahoma"/>
          <w:sz w:val="26"/>
          <w:szCs w:val="26"/>
        </w:rPr>
        <w:t>…</w:t>
      </w:r>
      <w:r>
        <w:rPr>
          <w:rFonts w:asciiTheme="minorHAnsi" w:hAnsiTheme="minorHAnsi" w:cs="Tahoma"/>
          <w:sz w:val="26"/>
          <w:szCs w:val="26"/>
        </w:rPr>
        <w:t>.</w:t>
      </w:r>
      <w:proofErr w:type="gramEnd"/>
      <w:r w:rsidR="00D55F0D" w:rsidRPr="00D55F0D">
        <w:rPr>
          <w:rFonts w:asciiTheme="minorHAnsi" w:hAnsiTheme="minorHAnsi" w:cs="Tahoma"/>
          <w:sz w:val="26"/>
          <w:szCs w:val="26"/>
        </w:rPr>
        <w:t>…………………</w:t>
      </w:r>
      <w:r w:rsidR="00717403">
        <w:rPr>
          <w:rFonts w:asciiTheme="minorHAnsi" w:hAnsiTheme="minorHAnsi" w:cs="Tahoma"/>
          <w:sz w:val="26"/>
          <w:szCs w:val="26"/>
        </w:rPr>
        <w:t>……</w:t>
      </w:r>
      <w:r w:rsidR="00D55F0D" w:rsidRPr="00D55F0D">
        <w:rPr>
          <w:rFonts w:asciiTheme="minorHAnsi" w:hAnsiTheme="minorHAnsi" w:cs="Tahoma"/>
          <w:sz w:val="26"/>
          <w:szCs w:val="26"/>
        </w:rPr>
        <w:t>…………………</w:t>
      </w:r>
      <w:r w:rsidR="00D55F0D" w:rsidRPr="00717403">
        <w:rPr>
          <w:rFonts w:asciiTheme="minorHAnsi" w:hAnsiTheme="minorHAnsi" w:cs="Tahoma"/>
          <w:sz w:val="26"/>
          <w:szCs w:val="26"/>
        </w:rPr>
        <w:t>……</w:t>
      </w:r>
      <w:r w:rsidR="00D55F0D" w:rsidRPr="00D55F0D">
        <w:rPr>
          <w:rFonts w:asciiTheme="minorHAnsi" w:hAnsiTheme="minorHAnsi" w:cs="Tahoma"/>
          <w:sz w:val="26"/>
          <w:szCs w:val="26"/>
        </w:rPr>
        <w:t xml:space="preserve">….……. </w:t>
      </w:r>
      <w:r>
        <w:rPr>
          <w:rFonts w:asciiTheme="minorHAnsi" w:hAnsiTheme="minorHAnsi" w:cs="Tahoma"/>
          <w:sz w:val="26"/>
          <w:szCs w:val="26"/>
        </w:rPr>
        <w:t>4</w:t>
      </w:r>
    </w:p>
    <w:p w:rsidR="00166703" w:rsidRPr="00D55F0D" w:rsidRDefault="00166703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 </w:t>
      </w:r>
      <w:r w:rsidRPr="00166703">
        <w:rPr>
          <w:rFonts w:asciiTheme="minorHAnsi" w:hAnsiTheme="minorHAnsi" w:cstheme="minorHAnsi"/>
          <w:bCs/>
          <w:sz w:val="26"/>
          <w:szCs w:val="26"/>
        </w:rPr>
        <w:t>Обслуживание грузовых автомобилей</w:t>
      </w:r>
      <w:proofErr w:type="gramStart"/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</w:t>
      </w:r>
      <w:r>
        <w:rPr>
          <w:rFonts w:asciiTheme="minorHAnsi" w:hAnsiTheme="minorHAnsi" w:cs="Tahoma"/>
          <w:sz w:val="26"/>
          <w:szCs w:val="26"/>
        </w:rPr>
        <w:t>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…………………</w:t>
      </w:r>
      <w:r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…………………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 xml:space="preserve">….……. </w:t>
      </w:r>
      <w:r>
        <w:rPr>
          <w:rFonts w:asciiTheme="minorHAnsi" w:hAnsiTheme="minorHAnsi" w:cs="Tahoma"/>
          <w:sz w:val="26"/>
          <w:szCs w:val="26"/>
        </w:rPr>
        <w:t>8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</w:t>
      </w:r>
      <w:r w:rsidR="00717403">
        <w:rPr>
          <w:rFonts w:asciiTheme="minorHAnsi" w:hAnsiTheme="minorHAnsi" w:cs="Tahoma"/>
          <w:sz w:val="26"/>
          <w:szCs w:val="26"/>
        </w:rPr>
        <w:t>.</w:t>
      </w:r>
      <w:proofErr w:type="gramEnd"/>
      <w:r w:rsidR="00717403">
        <w:rPr>
          <w:rFonts w:asciiTheme="minorHAnsi" w:hAnsiTheme="minorHAnsi" w:cs="Tahoma"/>
          <w:sz w:val="26"/>
          <w:szCs w:val="26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…………………………….……………</w:t>
      </w:r>
      <w:r w:rsidR="00166703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</w:rPr>
        <w:t xml:space="preserve">. </w:t>
      </w:r>
      <w:r w:rsidR="00166703">
        <w:rPr>
          <w:rFonts w:asciiTheme="minorHAnsi" w:hAnsiTheme="minorHAnsi" w:cs="Tahoma"/>
          <w:sz w:val="26"/>
          <w:szCs w:val="26"/>
        </w:rPr>
        <w:t>10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…………………………………….…………</w:t>
      </w:r>
      <w:r w:rsidRPr="00D55F0D">
        <w:rPr>
          <w:rFonts w:asciiTheme="minorHAnsi" w:hAnsiTheme="minorHAnsi" w:cs="Tahoma"/>
          <w:sz w:val="26"/>
          <w:szCs w:val="26"/>
        </w:rPr>
        <w:t>1</w:t>
      </w:r>
      <w:r w:rsidR="001F1AC4">
        <w:rPr>
          <w:rFonts w:asciiTheme="minorHAnsi" w:hAnsiTheme="minorHAnsi" w:cs="Tahoma"/>
          <w:sz w:val="26"/>
          <w:szCs w:val="26"/>
        </w:rPr>
        <w:t>1</w:t>
      </w:r>
      <w:bookmarkStart w:id="0" w:name="_GoBack"/>
      <w:bookmarkEnd w:id="0"/>
    </w:p>
    <w:p w:rsidR="00D55F0D" w:rsidRDefault="00D55F0D"/>
    <w:p w:rsidR="004C2693" w:rsidRDefault="004C2693">
      <w:r>
        <w:br w:type="page"/>
      </w:r>
    </w:p>
    <w:p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F10B43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F10B43" w:rsidRDefault="00F10B43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 w:rsidRPr="00F10B43">
              <w:rPr>
                <w:rFonts w:cs="Times New Roman"/>
                <w:sz w:val="26"/>
                <w:szCs w:val="26"/>
              </w:rPr>
              <w:t>09:00 – 09:30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F10B43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18-19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F10B43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10:</w:t>
            </w:r>
            <w:r w:rsidR="00524E8C" w:rsidRPr="00524E8C">
              <w:rPr>
                <w:rFonts w:cs="Times New Roman"/>
                <w:sz w:val="26"/>
                <w:szCs w:val="26"/>
              </w:rPr>
              <w:t>00 -</w:t>
            </w:r>
            <w:r>
              <w:rPr>
                <w:rFonts w:cs="Times New Roman"/>
                <w:sz w:val="26"/>
                <w:szCs w:val="26"/>
              </w:rPr>
              <w:t>16:45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Работа конкурсных площадок по компетенциям 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F10B43" w:rsidRDefault="001004B9" w:rsidP="00524E8C">
            <w:pPr>
              <w:spacing w:after="100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18-19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1004B9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11:00-16:00</w:t>
            </w:r>
          </w:p>
        </w:tc>
        <w:tc>
          <w:tcPr>
            <w:tcW w:w="7160" w:type="dxa"/>
          </w:tcPr>
          <w:p w:rsidR="00524E8C" w:rsidRPr="00F10B43" w:rsidRDefault="00524E8C" w:rsidP="00B72182">
            <w:pPr>
              <w:spacing w:after="100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004B9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</w:tbl>
    <w:p w:rsidR="00524E8C" w:rsidRDefault="00524E8C"/>
    <w:p w:rsidR="004C2693" w:rsidRDefault="004C2693">
      <w:r>
        <w:br w:type="page"/>
      </w:r>
    </w:p>
    <w:p w:rsidR="00401B4F" w:rsidRPr="00401B4F" w:rsidRDefault="00401B4F" w:rsidP="00401B4F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ГПОУ «</w:t>
      </w:r>
      <w:r w:rsidR="00F10B43">
        <w:rPr>
          <w:rFonts w:cstheme="minorHAnsi"/>
          <w:b/>
          <w:bCs/>
          <w:sz w:val="24"/>
          <w:szCs w:val="24"/>
        </w:rPr>
        <w:t>Кемеровский профессионально-технический техникум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F10B43">
        <w:rPr>
          <w:rFonts w:cstheme="minorHAnsi"/>
          <w:b/>
          <w:bCs/>
          <w:sz w:val="24"/>
          <w:szCs w:val="24"/>
        </w:rPr>
        <w:t>Ремонт и обслуживание автомобилей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1929"/>
        <w:gridCol w:w="2395"/>
        <w:gridCol w:w="2443"/>
      </w:tblGrid>
      <w:tr w:rsidR="00401B4F" w:rsidRPr="00FC70C2" w:rsidTr="00F14CBD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401B4F" w:rsidRPr="00FC70C2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  <w:r w:rsidR="00B97998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, «ШКОЛЬНИКИ»</w:t>
            </w:r>
          </w:p>
        </w:tc>
      </w:tr>
      <w:tr w:rsidR="00401B4F" w:rsidRPr="00FC70C2" w:rsidTr="00F14CBD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401B4F" w:rsidRPr="00FC70C2" w:rsidRDefault="00B97998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18 апреля 2023г.</w:t>
            </w:r>
          </w:p>
        </w:tc>
      </w:tr>
      <w:tr w:rsidR="00401B4F" w:rsidRPr="00FC70C2" w:rsidTr="00F14CBD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401B4F" w:rsidRPr="00FC70C2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1B4F" w:rsidRPr="00FC70C2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1B4F" w:rsidRPr="00FC70C2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401B4F" w:rsidRPr="00FC70C2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01B4F" w:rsidRPr="00FC70C2" w:rsidTr="00F14CBD">
        <w:trPr>
          <w:trHeight w:val="33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401B4F" w:rsidRPr="00FC70C2" w:rsidRDefault="00F14CBD" w:rsidP="00FC7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Сбор конкурсантов и экспертов, регистрация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1B4F" w:rsidRPr="00FC70C2" w:rsidRDefault="00F14CBD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08:30-09:00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1B4F" w:rsidRPr="00FC70C2" w:rsidRDefault="00F14CBD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sz w:val="20"/>
                <w:szCs w:val="20"/>
              </w:rPr>
              <w:t>Фойе ГПОУ КПТТ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401B4F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Заместитель директора по ИиР </w:t>
            </w:r>
            <w:r w:rsidR="00F14CBD"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Седнева Е.В.</w:t>
            </w:r>
          </w:p>
        </w:tc>
      </w:tr>
      <w:tr w:rsidR="00401B4F" w:rsidRPr="00FC70C2" w:rsidTr="00F14CBD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401B4F" w:rsidRPr="00FC70C2" w:rsidRDefault="00F14CBD" w:rsidP="00FC7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Церемония открытия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1B4F" w:rsidRPr="00FC70C2" w:rsidRDefault="00F14CBD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09:00-09:30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1B4F" w:rsidRPr="00FC70C2" w:rsidRDefault="00F14CBD" w:rsidP="00FC7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Грин холл ГПОУ КПТТ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401B4F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Заместитель директора по ВР </w:t>
            </w:r>
            <w:r w:rsidR="00F14CBD"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Тульнова Ж.П.</w:t>
            </w:r>
          </w:p>
        </w:tc>
      </w:tr>
      <w:tr w:rsidR="00F14CBD" w:rsidRPr="00FC70C2" w:rsidTr="00F14CBD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F14CBD" w:rsidRPr="00FC70C2" w:rsidRDefault="00F14CBD" w:rsidP="00FC7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Проведение инструктажа по ТБ, ознакомление участников с рабочими местами, оборудованием и заданием. Жеребьевка участников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14CBD" w:rsidRPr="00FC70C2" w:rsidRDefault="00F14CBD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09:30-10:00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14CBD" w:rsidRPr="00FC70C2" w:rsidRDefault="00F14CBD" w:rsidP="00FC7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110м «Ремонт и обслуживание легковых автомобилей»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14CBD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  <w:r w:rsidR="00F14CBD"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Семенов А.А.</w:t>
            </w:r>
          </w:p>
        </w:tc>
      </w:tr>
      <w:tr w:rsidR="00F14CBD" w:rsidRPr="00FC70C2" w:rsidTr="00F14CBD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F14CBD" w:rsidRPr="00FC70C2" w:rsidRDefault="00F14CBD" w:rsidP="00FC7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Выполнение конкурсантами задания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14CBD" w:rsidRPr="00FC70C2" w:rsidRDefault="00F14CBD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14CBD" w:rsidRPr="00FC70C2" w:rsidRDefault="00F14CBD" w:rsidP="00FC7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110м «Ремонт и обслуживание легковых автомобилей»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14CBD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  <w:r w:rsidR="00F14CBD"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Семенов А.А.</w:t>
            </w:r>
          </w:p>
        </w:tc>
      </w:tr>
      <w:tr w:rsidR="00F14CBD" w:rsidRPr="00FC70C2" w:rsidTr="00F14CBD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F14CBD" w:rsidRPr="00FC70C2" w:rsidRDefault="00F14CBD" w:rsidP="00FC7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F14CBD" w:rsidRPr="00FC70C2" w:rsidRDefault="00F14CBD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F14CBD" w:rsidRPr="00FC70C2" w:rsidRDefault="00F14CBD" w:rsidP="00FC7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Столовая ГПОУ КПТТ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F14CBD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И.о. эаместителя директора по БЖД Зотова Д.К.</w:t>
            </w:r>
          </w:p>
        </w:tc>
      </w:tr>
      <w:tr w:rsidR="00FC70C2" w:rsidRPr="00FC70C2" w:rsidTr="00F14CBD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FC70C2" w:rsidRPr="00FC70C2" w:rsidRDefault="00FC70C2" w:rsidP="00FC7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Выполнение конкурсантами задания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12:30-14:30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110м «Ремонт и обслуживание легковых автомобилей»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Мастер производственного обучения Семенов А.А.</w:t>
            </w:r>
          </w:p>
        </w:tc>
      </w:tr>
      <w:tr w:rsidR="00FC70C2" w:rsidRPr="00FC70C2" w:rsidTr="00F14CBD">
        <w:trPr>
          <w:trHeight w:val="350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FC70C2" w:rsidRPr="00FC70C2" w:rsidRDefault="00FC70C2" w:rsidP="00FC7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Перерыв. Подготовка рабочих мест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14:30-14:45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110м «Ремонт и обслуживание легковых автомобилей»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Мастер производственного обучения Семенов А.А.</w:t>
            </w:r>
          </w:p>
        </w:tc>
      </w:tr>
      <w:tr w:rsidR="00FC70C2" w:rsidRPr="00FC70C2" w:rsidTr="00F14CBD">
        <w:trPr>
          <w:trHeight w:val="350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FC70C2" w:rsidRPr="00FC70C2" w:rsidRDefault="00FC70C2" w:rsidP="00FC7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Выполнение конкурсантами задания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14:45-16:45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110м «Ремонт и обслуживание легковых автомобилей»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Мастер производственного обучения Семенов А.А.</w:t>
            </w:r>
          </w:p>
        </w:tc>
      </w:tr>
      <w:tr w:rsidR="00FC70C2" w:rsidRPr="00FC70C2" w:rsidTr="00F14CBD">
        <w:trPr>
          <w:trHeight w:val="350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FC70C2" w:rsidRPr="00FC70C2" w:rsidRDefault="00FC70C2" w:rsidP="00FC7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Подведение итогов. Подписание итоговых протоколов.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16:45-18:00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110м «Ремонт и обслуживание легковых автомобилей»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C70C2" w:rsidRPr="00FC70C2" w:rsidRDefault="00FC70C2" w:rsidP="00FC70C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Мастер производственного обучения Семенов А.А.</w:t>
            </w:r>
          </w:p>
        </w:tc>
      </w:tr>
    </w:tbl>
    <w:p w:rsidR="004C2693" w:rsidRDefault="004C2693"/>
    <w:p w:rsidR="00B97998" w:rsidRDefault="00B97998" w:rsidP="00B97998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97998" w:rsidRDefault="00B97998" w:rsidP="00B97998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97998" w:rsidRDefault="00B97998" w:rsidP="00B97998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004B9" w:rsidRDefault="001004B9" w:rsidP="00B97998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97998" w:rsidRPr="00401B4F" w:rsidRDefault="00B97998" w:rsidP="00B97998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lastRenderedPageBreak/>
        <w:t>Компетенция «</w:t>
      </w:r>
      <w:r>
        <w:rPr>
          <w:rFonts w:cstheme="minorHAnsi"/>
          <w:b/>
          <w:bCs/>
          <w:sz w:val="24"/>
          <w:szCs w:val="24"/>
        </w:rPr>
        <w:t>Ремонт и обслуживание автомобилей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1929"/>
        <w:gridCol w:w="2395"/>
        <w:gridCol w:w="2443"/>
      </w:tblGrid>
      <w:tr w:rsidR="00B97998" w:rsidRPr="00FC70C2" w:rsidTr="00B97998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СПЕЦИАЛИСТЫ</w:t>
            </w: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B97998" w:rsidRPr="00FC70C2" w:rsidTr="00B97998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18 апреля 2023г.</w:t>
            </w:r>
          </w:p>
        </w:tc>
      </w:tr>
      <w:tr w:rsidR="00B97998" w:rsidRPr="00FC70C2" w:rsidTr="00B97998">
        <w:trPr>
          <w:trHeight w:val="216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97998" w:rsidRPr="00FC70C2" w:rsidTr="00B97998">
        <w:trPr>
          <w:trHeight w:val="33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B97998" w:rsidRPr="00FC70C2" w:rsidRDefault="00B97998" w:rsidP="00B92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Сбор конкурсантов и экспертов, регистрация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08:30-09:00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sz w:val="20"/>
                <w:szCs w:val="20"/>
              </w:rPr>
              <w:t>Фойе ГПОУ КПТТ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Заместитель директора по ИиР Седнева Е.В.</w:t>
            </w:r>
          </w:p>
        </w:tc>
      </w:tr>
      <w:tr w:rsidR="00B97998" w:rsidRPr="00FC70C2" w:rsidTr="00B97998">
        <w:trPr>
          <w:trHeight w:val="344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B97998" w:rsidRPr="00FC70C2" w:rsidRDefault="00B97998" w:rsidP="00B92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Церемония открытия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09:00-09:30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Грин холл ГПОУ КПТТ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Заместитель директора по ВР Тульнова Ж.П.</w:t>
            </w:r>
          </w:p>
        </w:tc>
      </w:tr>
      <w:tr w:rsidR="00B97998" w:rsidRPr="00FC70C2" w:rsidTr="00B97998">
        <w:trPr>
          <w:trHeight w:val="344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B97998" w:rsidRPr="00FC70C2" w:rsidRDefault="00B97998" w:rsidP="00B92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Проведение инструктажа по ТБ, ознакомление участников с рабочими местами, оборудованием и заданием. Жеребьевка участников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09:30-10:00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110м «Ремонт и обслуживание легковых автомобилей»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Мастер производственного обучения Семенов А.А.</w:t>
            </w:r>
          </w:p>
        </w:tc>
      </w:tr>
      <w:tr w:rsidR="00B97998" w:rsidRPr="00FC70C2" w:rsidTr="00B97998">
        <w:trPr>
          <w:trHeight w:val="344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B97998" w:rsidRPr="00FC70C2" w:rsidRDefault="00B97998" w:rsidP="00B92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Выполнение конкурсантами задания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110м «Ремонт и обслуживание легковых автомобилей»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Мастер производственного обучения Семенов А.А.</w:t>
            </w:r>
          </w:p>
        </w:tc>
      </w:tr>
      <w:tr w:rsidR="00B97998" w:rsidRPr="00FC70C2" w:rsidTr="00B97998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29" w:type="dxa"/>
            <w:shd w:val="clear" w:color="auto" w:fill="C9D7F2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395" w:type="dxa"/>
            <w:shd w:val="clear" w:color="auto" w:fill="C9D7F2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Столовая ГПОУ КПТТ</w:t>
            </w:r>
          </w:p>
        </w:tc>
        <w:tc>
          <w:tcPr>
            <w:tcW w:w="2443" w:type="dxa"/>
            <w:shd w:val="clear" w:color="auto" w:fill="C9D7F2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И.о. эаместителя директора по БЖД Зотова Д.К.</w:t>
            </w:r>
          </w:p>
        </w:tc>
      </w:tr>
      <w:tr w:rsidR="00B97998" w:rsidRPr="00FC70C2" w:rsidTr="00B97998">
        <w:trPr>
          <w:trHeight w:val="36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B97998" w:rsidRPr="00FC70C2" w:rsidRDefault="00B97998" w:rsidP="00B92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Выполнение конкурсантами задания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12:30-14:30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110м «Ремонт и обслуживание легковых автомобилей»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Мастер производственного обучения Семенов А.А.</w:t>
            </w:r>
          </w:p>
        </w:tc>
      </w:tr>
      <w:tr w:rsidR="00B97998" w:rsidRPr="00FC70C2" w:rsidTr="00B97998">
        <w:trPr>
          <w:trHeight w:val="350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B97998" w:rsidRPr="00FC70C2" w:rsidRDefault="00B97998" w:rsidP="00B92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lastRenderedPageBreak/>
              <w:t>Подведение итогов. Подписание итоговых протоколов.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14:30-15:30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110м «Ремонт и обслуживание легковых автомобилей»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97998" w:rsidRPr="00FC70C2" w:rsidRDefault="00B97998" w:rsidP="00B929BA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Мастер производственного обучения Семенов А.А.</w:t>
            </w:r>
          </w:p>
        </w:tc>
      </w:tr>
    </w:tbl>
    <w:p w:rsidR="00B97998" w:rsidRDefault="00B97998" w:rsidP="00B97998"/>
    <w:p w:rsidR="00B97998" w:rsidRDefault="00B97998"/>
    <w:p w:rsidR="00FC70C2" w:rsidRPr="00401B4F" w:rsidRDefault="004C2693" w:rsidP="00FC70C2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>
        <w:br w:type="page"/>
      </w:r>
      <w:r w:rsidR="00FC70C2" w:rsidRPr="00401B4F">
        <w:rPr>
          <w:rFonts w:cstheme="minorHAnsi"/>
          <w:b/>
          <w:bCs/>
          <w:sz w:val="24"/>
          <w:szCs w:val="24"/>
        </w:rPr>
        <w:lastRenderedPageBreak/>
        <w:t>ГПОУ «</w:t>
      </w:r>
      <w:r w:rsidR="00FC70C2">
        <w:rPr>
          <w:rFonts w:cstheme="minorHAnsi"/>
          <w:b/>
          <w:bCs/>
          <w:sz w:val="24"/>
          <w:szCs w:val="24"/>
        </w:rPr>
        <w:t>Кемеровский профессионально-технический техникум</w:t>
      </w:r>
      <w:r w:rsidR="00FC70C2" w:rsidRPr="00401B4F">
        <w:rPr>
          <w:rFonts w:cstheme="minorHAnsi"/>
          <w:b/>
          <w:bCs/>
          <w:sz w:val="24"/>
          <w:szCs w:val="24"/>
        </w:rPr>
        <w:t>»</w:t>
      </w:r>
    </w:p>
    <w:p w:rsidR="00FC70C2" w:rsidRPr="00401B4F" w:rsidRDefault="00FC70C2" w:rsidP="00FC70C2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>
        <w:rPr>
          <w:rFonts w:cstheme="minorHAnsi"/>
          <w:b/>
          <w:bCs/>
          <w:sz w:val="24"/>
          <w:szCs w:val="24"/>
        </w:rPr>
        <w:t>Обслуживание грузовых автомобилей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1929"/>
        <w:gridCol w:w="2395"/>
        <w:gridCol w:w="2443"/>
      </w:tblGrid>
      <w:tr w:rsidR="00FC70C2" w:rsidRPr="00FC70C2" w:rsidTr="00B97998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FC70C2" w:rsidRPr="00FC70C2" w:rsidTr="00B97998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18 апреля 2023г.</w:t>
            </w:r>
          </w:p>
        </w:tc>
      </w:tr>
      <w:tr w:rsidR="00FC70C2" w:rsidRPr="00FC70C2" w:rsidTr="00B97998">
        <w:trPr>
          <w:trHeight w:val="216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C70C2" w:rsidRPr="00FC70C2" w:rsidTr="00B97998">
        <w:trPr>
          <w:trHeight w:val="33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FC70C2" w:rsidRPr="00FC70C2" w:rsidRDefault="00FC70C2" w:rsidP="00C728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Сбор конкурсантов и экспертов, регистрация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08:30-09:00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sz w:val="20"/>
                <w:szCs w:val="20"/>
              </w:rPr>
              <w:t>Фойе ГПОУ КПТТ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Заместитель директора по ИиР Седнева Е.В.</w:t>
            </w:r>
          </w:p>
        </w:tc>
      </w:tr>
      <w:tr w:rsidR="00FC70C2" w:rsidRPr="00FC70C2" w:rsidTr="00B97998">
        <w:trPr>
          <w:trHeight w:val="344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FC70C2" w:rsidRPr="00FC70C2" w:rsidRDefault="00FC70C2" w:rsidP="00C728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Церемония открытия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09:00-09:30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Грин холл ГПОУ КПТТ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Заместитель директора по ВР Тульнова Ж.П.</w:t>
            </w:r>
          </w:p>
        </w:tc>
      </w:tr>
      <w:tr w:rsidR="00B97998" w:rsidRPr="00FC70C2" w:rsidTr="00DD6FC3">
        <w:trPr>
          <w:trHeight w:val="344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B97998" w:rsidRPr="00FC70C2" w:rsidRDefault="00B97998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9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апреля 2023г.</w:t>
            </w:r>
          </w:p>
        </w:tc>
      </w:tr>
      <w:tr w:rsidR="00FC70C2" w:rsidRPr="00FC70C2" w:rsidTr="00B97998">
        <w:trPr>
          <w:trHeight w:val="344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FC70C2" w:rsidRPr="00FC70C2" w:rsidRDefault="00FC70C2" w:rsidP="00C728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Проведение инструктажа по ТБ, ознакомление участников с рабочими местами, оборудованием и заданием. Жеребьевка участников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09:</w:t>
            </w:r>
            <w:r w:rsidR="00B97998">
              <w:rPr>
                <w:rFonts w:cstheme="minorHAnsi"/>
                <w:noProof/>
                <w:sz w:val="20"/>
                <w:szCs w:val="20"/>
                <w:lang w:eastAsia="ru-RU"/>
              </w:rPr>
              <w:t>0</w:t>
            </w: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0-10:00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</w:t>
            </w:r>
            <w:r w:rsidR="00B97998">
              <w:rPr>
                <w:rFonts w:cstheme="minorHAnsi"/>
                <w:sz w:val="20"/>
                <w:szCs w:val="20"/>
              </w:rPr>
              <w:t>08</w:t>
            </w:r>
            <w:r w:rsidRPr="00FC70C2">
              <w:rPr>
                <w:rFonts w:cstheme="minorHAnsi"/>
                <w:sz w:val="20"/>
                <w:szCs w:val="20"/>
              </w:rPr>
              <w:t>м «</w:t>
            </w:r>
            <w:r w:rsidR="00B97998">
              <w:rPr>
                <w:rFonts w:cstheme="minorHAnsi"/>
                <w:sz w:val="20"/>
                <w:szCs w:val="20"/>
              </w:rPr>
              <w:t>Обслуживание грузовой техники</w:t>
            </w:r>
            <w:r w:rsidRPr="00FC70C2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  <w:r w:rsidR="00B97998">
              <w:rPr>
                <w:rFonts w:cstheme="minorHAnsi"/>
                <w:noProof/>
                <w:sz w:val="20"/>
                <w:szCs w:val="20"/>
                <w:lang w:eastAsia="ru-RU"/>
              </w:rPr>
              <w:t>Матюшкин А.В.</w:t>
            </w:r>
          </w:p>
        </w:tc>
      </w:tr>
      <w:tr w:rsidR="00FC70C2" w:rsidRPr="00FC70C2" w:rsidTr="00B97998">
        <w:trPr>
          <w:trHeight w:val="344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FC70C2" w:rsidRPr="00FC70C2" w:rsidRDefault="00FC70C2" w:rsidP="00C728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Выполнение конкурсантами задания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</w:t>
            </w:r>
            <w:r>
              <w:rPr>
                <w:rFonts w:cstheme="minorHAnsi"/>
                <w:sz w:val="20"/>
                <w:szCs w:val="20"/>
              </w:rPr>
              <w:t>08</w:t>
            </w:r>
            <w:r w:rsidRPr="00FC70C2">
              <w:rPr>
                <w:rFonts w:cstheme="minorHAnsi"/>
                <w:sz w:val="20"/>
                <w:szCs w:val="20"/>
              </w:rPr>
              <w:t>м «</w:t>
            </w:r>
            <w:r>
              <w:rPr>
                <w:rFonts w:cstheme="minorHAnsi"/>
                <w:sz w:val="20"/>
                <w:szCs w:val="20"/>
              </w:rPr>
              <w:t>Обслуживание грузовой техники</w:t>
            </w:r>
            <w:r w:rsidRPr="00FC70C2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Матюшкин А.В.</w:t>
            </w:r>
          </w:p>
        </w:tc>
      </w:tr>
      <w:tr w:rsidR="00FC70C2" w:rsidRPr="00FC70C2" w:rsidTr="00B97998">
        <w:trPr>
          <w:trHeight w:val="200"/>
          <w:jc w:val="center"/>
        </w:trPr>
        <w:tc>
          <w:tcPr>
            <w:tcW w:w="2862" w:type="dxa"/>
            <w:shd w:val="clear" w:color="auto" w:fill="C9D7F2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29" w:type="dxa"/>
            <w:shd w:val="clear" w:color="auto" w:fill="C9D7F2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395" w:type="dxa"/>
            <w:shd w:val="clear" w:color="auto" w:fill="C9D7F2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Столовая ГПОУ КПТТ</w:t>
            </w:r>
          </w:p>
        </w:tc>
        <w:tc>
          <w:tcPr>
            <w:tcW w:w="2443" w:type="dxa"/>
            <w:shd w:val="clear" w:color="auto" w:fill="C9D7F2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И.о. эаместителя директора по БЖД Зотова Д.К.</w:t>
            </w:r>
          </w:p>
        </w:tc>
      </w:tr>
      <w:tr w:rsidR="00FC70C2" w:rsidRPr="00FC70C2" w:rsidTr="00B97998">
        <w:trPr>
          <w:trHeight w:val="362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FC70C2" w:rsidRPr="00FC70C2" w:rsidRDefault="00FC70C2" w:rsidP="00C728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lastRenderedPageBreak/>
              <w:t>Выполнение конкурсантами задания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12:30-14:30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</w:t>
            </w:r>
            <w:r>
              <w:rPr>
                <w:rFonts w:cstheme="minorHAnsi"/>
                <w:sz w:val="20"/>
                <w:szCs w:val="20"/>
              </w:rPr>
              <w:t>08</w:t>
            </w:r>
            <w:r w:rsidRPr="00FC70C2">
              <w:rPr>
                <w:rFonts w:cstheme="minorHAnsi"/>
                <w:sz w:val="20"/>
                <w:szCs w:val="20"/>
              </w:rPr>
              <w:t>м «</w:t>
            </w:r>
            <w:r>
              <w:rPr>
                <w:rFonts w:cstheme="minorHAnsi"/>
                <w:sz w:val="20"/>
                <w:szCs w:val="20"/>
              </w:rPr>
              <w:t>Обслуживание грузовой техники</w:t>
            </w:r>
            <w:r w:rsidRPr="00FC70C2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Матюшкин А.В.</w:t>
            </w:r>
          </w:p>
        </w:tc>
      </w:tr>
      <w:tr w:rsidR="00FC70C2" w:rsidRPr="00FC70C2" w:rsidTr="00B97998">
        <w:trPr>
          <w:trHeight w:val="350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FC70C2" w:rsidRPr="00FC70C2" w:rsidRDefault="00FC70C2" w:rsidP="00C728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Перерыв. Подготовка рабочих мест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14:30-14:45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</w:t>
            </w:r>
            <w:r>
              <w:rPr>
                <w:rFonts w:cstheme="minorHAnsi"/>
                <w:sz w:val="20"/>
                <w:szCs w:val="20"/>
              </w:rPr>
              <w:t>08</w:t>
            </w:r>
            <w:r w:rsidRPr="00FC70C2">
              <w:rPr>
                <w:rFonts w:cstheme="minorHAnsi"/>
                <w:sz w:val="20"/>
                <w:szCs w:val="20"/>
              </w:rPr>
              <w:t>м «</w:t>
            </w:r>
            <w:r>
              <w:rPr>
                <w:rFonts w:cstheme="minorHAnsi"/>
                <w:sz w:val="20"/>
                <w:szCs w:val="20"/>
              </w:rPr>
              <w:t>Обслуживание грузовой техники</w:t>
            </w:r>
            <w:r w:rsidRPr="00FC70C2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Матюшкин А.В.</w:t>
            </w:r>
          </w:p>
        </w:tc>
      </w:tr>
      <w:tr w:rsidR="00FC70C2" w:rsidRPr="00FC70C2" w:rsidTr="00B97998">
        <w:trPr>
          <w:trHeight w:val="350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FC70C2" w:rsidRPr="00FC70C2" w:rsidRDefault="00FC70C2" w:rsidP="00C728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Выполнение конкурсантами задания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14:45-16:45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</w:t>
            </w:r>
            <w:r>
              <w:rPr>
                <w:rFonts w:cstheme="minorHAnsi"/>
                <w:sz w:val="20"/>
                <w:szCs w:val="20"/>
              </w:rPr>
              <w:t>08</w:t>
            </w:r>
            <w:r w:rsidRPr="00FC70C2">
              <w:rPr>
                <w:rFonts w:cstheme="minorHAnsi"/>
                <w:sz w:val="20"/>
                <w:szCs w:val="20"/>
              </w:rPr>
              <w:t>м «</w:t>
            </w:r>
            <w:r>
              <w:rPr>
                <w:rFonts w:cstheme="minorHAnsi"/>
                <w:sz w:val="20"/>
                <w:szCs w:val="20"/>
              </w:rPr>
              <w:t>Обслуживание грузовой техники</w:t>
            </w:r>
            <w:r w:rsidRPr="00FC70C2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Матюшкин А.В.</w:t>
            </w:r>
          </w:p>
        </w:tc>
      </w:tr>
      <w:tr w:rsidR="00FC70C2" w:rsidRPr="00FC70C2" w:rsidTr="00B97998">
        <w:trPr>
          <w:trHeight w:val="350"/>
          <w:jc w:val="center"/>
        </w:trPr>
        <w:tc>
          <w:tcPr>
            <w:tcW w:w="2862" w:type="dxa"/>
            <w:shd w:val="clear" w:color="auto" w:fill="auto"/>
            <w:vAlign w:val="center"/>
          </w:tcPr>
          <w:p w:rsidR="00FC70C2" w:rsidRPr="00FC70C2" w:rsidRDefault="00FC70C2" w:rsidP="00C728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Подведение итогов. Подписание итоговых протоколов.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C70C2" w:rsidRPr="00FC70C2" w:rsidRDefault="00FC70C2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>16:45-18:00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0C2">
              <w:rPr>
                <w:rFonts w:cstheme="minorHAnsi"/>
                <w:sz w:val="20"/>
                <w:szCs w:val="20"/>
              </w:rPr>
              <w:t>Мастерская 1</w:t>
            </w:r>
            <w:r>
              <w:rPr>
                <w:rFonts w:cstheme="minorHAnsi"/>
                <w:sz w:val="20"/>
                <w:szCs w:val="20"/>
              </w:rPr>
              <w:t>08</w:t>
            </w:r>
            <w:r w:rsidRPr="00FC70C2">
              <w:rPr>
                <w:rFonts w:cstheme="minorHAnsi"/>
                <w:sz w:val="20"/>
                <w:szCs w:val="20"/>
              </w:rPr>
              <w:t>м «</w:t>
            </w:r>
            <w:r>
              <w:rPr>
                <w:rFonts w:cstheme="minorHAnsi"/>
                <w:sz w:val="20"/>
                <w:szCs w:val="20"/>
              </w:rPr>
              <w:t>Обслуживание грузовой техники</w:t>
            </w:r>
            <w:r w:rsidRPr="00FC70C2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C70C2" w:rsidRPr="00FC70C2" w:rsidRDefault="00B97998" w:rsidP="00C728F2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FC70C2">
              <w:rPr>
                <w:rFonts w:cstheme="minorHAnsi"/>
                <w:noProof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Матюшкин А.В.</w:t>
            </w:r>
          </w:p>
        </w:tc>
      </w:tr>
    </w:tbl>
    <w:p w:rsidR="00FC70C2" w:rsidRDefault="00FC70C2" w:rsidP="00FC70C2"/>
    <w:p w:rsidR="00FC70C2" w:rsidRDefault="00FC70C2" w:rsidP="00FC70C2">
      <w:r>
        <w:br w:type="page"/>
      </w:r>
    </w:p>
    <w:p w:rsidR="00AA5197" w:rsidRDefault="00AA519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lastRenderedPageBreak/>
        <w:t>ДЕЛОВАЯ ПРОГРАММА</w:t>
      </w:r>
    </w:p>
    <w:p w:rsidR="00FC6CE1" w:rsidRPr="00FC6CE1" w:rsidRDefault="00FC6CE1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1486"/>
        <w:gridCol w:w="1843"/>
        <w:gridCol w:w="4746"/>
        <w:gridCol w:w="2268"/>
      </w:tblGrid>
      <w:tr w:rsidR="00B37C51" w:rsidRPr="00AA5197" w:rsidTr="00B37C51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:rsidR="00B37C51" w:rsidRPr="00AA5197" w:rsidRDefault="00B37C51" w:rsidP="00B929BA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ГПОУ «</w:t>
            </w:r>
            <w:r>
              <w:rPr>
                <w:rFonts w:cstheme="minorHAnsi"/>
                <w:b/>
                <w:sz w:val="26"/>
                <w:szCs w:val="26"/>
              </w:rPr>
              <w:t xml:space="preserve">Кемеровский </w:t>
            </w:r>
            <w:r>
              <w:rPr>
                <w:rFonts w:cstheme="minorHAnsi"/>
                <w:b/>
                <w:sz w:val="26"/>
                <w:szCs w:val="26"/>
              </w:rPr>
              <w:t>профессионально-технический техникум</w:t>
            </w:r>
            <w:r w:rsidRPr="00AA5197">
              <w:rPr>
                <w:rFonts w:cstheme="minorHAnsi"/>
                <w:b/>
                <w:sz w:val="26"/>
                <w:szCs w:val="26"/>
              </w:rPr>
              <w:t>»</w:t>
            </w:r>
          </w:p>
        </w:tc>
      </w:tr>
      <w:tr w:rsidR="00B37C51" w:rsidRPr="00AA5197" w:rsidTr="00166703">
        <w:trPr>
          <w:trHeight w:val="411"/>
          <w:jc w:val="center"/>
        </w:trPr>
        <w:tc>
          <w:tcPr>
            <w:tcW w:w="1486" w:type="dxa"/>
            <w:vAlign w:val="center"/>
          </w:tcPr>
          <w:p w:rsidR="00B37C51" w:rsidRPr="00AA5197" w:rsidRDefault="00B37C51" w:rsidP="00B929B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vAlign w:val="center"/>
          </w:tcPr>
          <w:p w:rsidR="00B37C51" w:rsidRPr="00AA5197" w:rsidRDefault="00B37C51" w:rsidP="00B929B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4746" w:type="dxa"/>
            <w:vAlign w:val="center"/>
          </w:tcPr>
          <w:p w:rsidR="00B37C51" w:rsidRPr="00AA5197" w:rsidRDefault="00B37C51" w:rsidP="00B929B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37C51" w:rsidRPr="00AA5197" w:rsidRDefault="00B37C51" w:rsidP="00B929B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1004B9" w:rsidRPr="00AA5197" w:rsidTr="00166703">
        <w:trPr>
          <w:jc w:val="center"/>
        </w:trPr>
        <w:tc>
          <w:tcPr>
            <w:tcW w:w="1486" w:type="dxa"/>
            <w:vMerge w:val="restart"/>
            <w:vAlign w:val="center"/>
          </w:tcPr>
          <w:p w:rsidR="001004B9" w:rsidRPr="00CE5DA3" w:rsidRDefault="001004B9" w:rsidP="00B929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18.04.2023г</w:t>
            </w:r>
          </w:p>
        </w:tc>
        <w:tc>
          <w:tcPr>
            <w:tcW w:w="1843" w:type="dxa"/>
            <w:vAlign w:val="center"/>
          </w:tcPr>
          <w:p w:rsidR="001004B9" w:rsidRPr="00CE5DA3" w:rsidRDefault="001004B9" w:rsidP="00B929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11:30 – 13:30</w:t>
            </w:r>
          </w:p>
        </w:tc>
        <w:tc>
          <w:tcPr>
            <w:tcW w:w="4746" w:type="dxa"/>
            <w:vAlign w:val="center"/>
          </w:tcPr>
          <w:p w:rsidR="001004B9" w:rsidRPr="00CE5DA3" w:rsidRDefault="001004B9" w:rsidP="00B929BA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 для школьников г. Кемерово по направлению подготовки «Правоохранительная деятельность»</w:t>
            </w:r>
          </w:p>
        </w:tc>
        <w:tc>
          <w:tcPr>
            <w:tcW w:w="2268" w:type="dxa"/>
            <w:vAlign w:val="center"/>
          </w:tcPr>
          <w:p w:rsidR="001004B9" w:rsidRPr="00CE5DA3" w:rsidRDefault="001004B9" w:rsidP="00B929BA">
            <w:pPr>
              <w:rPr>
                <w:rFonts w:cs="Times New Roman"/>
              </w:rPr>
            </w:pPr>
            <w:r>
              <w:rPr>
                <w:rFonts w:cs="Times New Roman"/>
              </w:rPr>
              <w:t>Ауд.126</w:t>
            </w:r>
          </w:p>
        </w:tc>
      </w:tr>
      <w:tr w:rsidR="001004B9" w:rsidRPr="00AA5197" w:rsidTr="00166703">
        <w:trPr>
          <w:jc w:val="center"/>
        </w:trPr>
        <w:tc>
          <w:tcPr>
            <w:tcW w:w="1486" w:type="dxa"/>
            <w:vMerge/>
            <w:vAlign w:val="center"/>
          </w:tcPr>
          <w:p w:rsidR="001004B9" w:rsidRDefault="001004B9" w:rsidP="00B929BA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1004B9" w:rsidRDefault="001004B9" w:rsidP="00B929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14:00 – 16:00</w:t>
            </w:r>
          </w:p>
        </w:tc>
        <w:tc>
          <w:tcPr>
            <w:tcW w:w="4746" w:type="dxa"/>
            <w:vAlign w:val="center"/>
          </w:tcPr>
          <w:p w:rsidR="001004B9" w:rsidRDefault="001004B9" w:rsidP="00B929BA">
            <w:pPr>
              <w:rPr>
                <w:rFonts w:cs="Times New Roman"/>
              </w:rPr>
            </w:pPr>
            <w:r>
              <w:rPr>
                <w:rFonts w:cs="Times New Roman"/>
              </w:rPr>
              <w:t>Встреча выпускников ГПОУ КПТТ с представителями предприятий г. Кемерово</w:t>
            </w:r>
          </w:p>
        </w:tc>
        <w:tc>
          <w:tcPr>
            <w:tcW w:w="2268" w:type="dxa"/>
            <w:vAlign w:val="center"/>
          </w:tcPr>
          <w:p w:rsidR="001004B9" w:rsidRDefault="001004B9" w:rsidP="00B929BA">
            <w:pPr>
              <w:rPr>
                <w:rFonts w:cs="Times New Roman"/>
              </w:rPr>
            </w:pPr>
            <w:r>
              <w:rPr>
                <w:rFonts w:cs="Times New Roman"/>
              </w:rPr>
              <w:t>Ауд.126</w:t>
            </w:r>
          </w:p>
        </w:tc>
      </w:tr>
      <w:tr w:rsidR="001004B9" w:rsidRPr="00AA5197" w:rsidTr="00166703">
        <w:trPr>
          <w:jc w:val="center"/>
        </w:trPr>
        <w:tc>
          <w:tcPr>
            <w:tcW w:w="1486" w:type="dxa"/>
            <w:vMerge w:val="restart"/>
            <w:vAlign w:val="center"/>
          </w:tcPr>
          <w:p w:rsidR="001004B9" w:rsidRDefault="001004B9" w:rsidP="00B929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19.04.2023г</w:t>
            </w:r>
          </w:p>
        </w:tc>
        <w:tc>
          <w:tcPr>
            <w:tcW w:w="1843" w:type="dxa"/>
            <w:vAlign w:val="center"/>
          </w:tcPr>
          <w:p w:rsidR="001004B9" w:rsidRDefault="001004B9" w:rsidP="00B929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11:00 – 14:00</w:t>
            </w:r>
          </w:p>
        </w:tc>
        <w:tc>
          <w:tcPr>
            <w:tcW w:w="4746" w:type="dxa"/>
            <w:vAlign w:val="center"/>
          </w:tcPr>
          <w:p w:rsidR="001004B9" w:rsidRDefault="001004B9" w:rsidP="00B929BA">
            <w:pPr>
              <w:rPr>
                <w:rFonts w:cs="Times New Roman"/>
              </w:rPr>
            </w:pPr>
            <w:r>
              <w:rPr>
                <w:rFonts w:cs="Times New Roman"/>
              </w:rPr>
              <w:t>Встреча обучающихся ГПОУ КПТТ с представителями предприятий г. Кемерово</w:t>
            </w:r>
          </w:p>
        </w:tc>
        <w:tc>
          <w:tcPr>
            <w:tcW w:w="2268" w:type="dxa"/>
            <w:vAlign w:val="center"/>
          </w:tcPr>
          <w:p w:rsidR="001004B9" w:rsidRDefault="001004B9" w:rsidP="00B929BA">
            <w:pPr>
              <w:rPr>
                <w:rFonts w:cs="Times New Roman"/>
              </w:rPr>
            </w:pPr>
            <w:r>
              <w:rPr>
                <w:rFonts w:cs="Times New Roman"/>
              </w:rPr>
              <w:t>Ауд.126</w:t>
            </w:r>
          </w:p>
        </w:tc>
      </w:tr>
      <w:tr w:rsidR="001004B9" w:rsidRPr="00AA5197" w:rsidTr="00166703">
        <w:trPr>
          <w:jc w:val="center"/>
        </w:trPr>
        <w:tc>
          <w:tcPr>
            <w:tcW w:w="1486" w:type="dxa"/>
            <w:vMerge/>
            <w:vAlign w:val="center"/>
          </w:tcPr>
          <w:p w:rsidR="001004B9" w:rsidRDefault="001004B9" w:rsidP="00B929BA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1004B9" w:rsidRDefault="001004B9" w:rsidP="00B929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13:00 – 14:00</w:t>
            </w:r>
          </w:p>
        </w:tc>
        <w:tc>
          <w:tcPr>
            <w:tcW w:w="4746" w:type="dxa"/>
            <w:vAlign w:val="center"/>
          </w:tcPr>
          <w:p w:rsidR="001004B9" w:rsidRDefault="00166703" w:rsidP="00B929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Профессиональные пробы </w:t>
            </w:r>
            <w:r>
              <w:rPr>
                <w:rFonts w:cs="Times New Roman"/>
              </w:rPr>
              <w:t xml:space="preserve">для школьников </w:t>
            </w:r>
            <w:r w:rsidR="001004B9">
              <w:rPr>
                <w:rFonts w:cs="Times New Roman"/>
              </w:rPr>
              <w:t>по направлению подготовки «Организация перевозок и управление на транспорте»</w:t>
            </w:r>
          </w:p>
        </w:tc>
        <w:tc>
          <w:tcPr>
            <w:tcW w:w="2268" w:type="dxa"/>
            <w:vAlign w:val="center"/>
          </w:tcPr>
          <w:p w:rsidR="001004B9" w:rsidRDefault="001004B9" w:rsidP="00B929BA">
            <w:pPr>
              <w:rPr>
                <w:rFonts w:cs="Times New Roman"/>
              </w:rPr>
            </w:pPr>
            <w:r>
              <w:rPr>
                <w:rFonts w:cs="Times New Roman"/>
              </w:rPr>
              <w:t>Ауд.101м</w:t>
            </w:r>
          </w:p>
        </w:tc>
      </w:tr>
      <w:tr w:rsidR="001004B9" w:rsidRPr="00AA5197" w:rsidTr="00166703">
        <w:trPr>
          <w:jc w:val="center"/>
        </w:trPr>
        <w:tc>
          <w:tcPr>
            <w:tcW w:w="1486" w:type="dxa"/>
            <w:vMerge/>
            <w:vAlign w:val="center"/>
          </w:tcPr>
          <w:p w:rsidR="001004B9" w:rsidRDefault="001004B9" w:rsidP="00B929BA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1004B9" w:rsidRDefault="001004B9" w:rsidP="00B929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– 16:00 </w:t>
            </w:r>
          </w:p>
        </w:tc>
        <w:tc>
          <w:tcPr>
            <w:tcW w:w="4746" w:type="dxa"/>
            <w:vAlign w:val="center"/>
          </w:tcPr>
          <w:p w:rsidR="001004B9" w:rsidRDefault="001004B9" w:rsidP="00B929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Профессиональные пробы </w:t>
            </w:r>
            <w:r w:rsidR="00166703">
              <w:rPr>
                <w:rFonts w:cs="Times New Roman"/>
              </w:rPr>
              <w:t xml:space="preserve">для школьников </w:t>
            </w:r>
            <w:r>
              <w:rPr>
                <w:rFonts w:cs="Times New Roman"/>
              </w:rPr>
              <w:t>по направлению подготовки «Документационное обеспечение управления и архивоведение»</w:t>
            </w:r>
          </w:p>
        </w:tc>
        <w:tc>
          <w:tcPr>
            <w:tcW w:w="2268" w:type="dxa"/>
            <w:vAlign w:val="center"/>
          </w:tcPr>
          <w:p w:rsidR="001004B9" w:rsidRDefault="001004B9" w:rsidP="00B929BA">
            <w:pPr>
              <w:rPr>
                <w:rFonts w:cs="Times New Roman"/>
              </w:rPr>
            </w:pPr>
            <w:r>
              <w:rPr>
                <w:rFonts w:cs="Times New Roman"/>
              </w:rPr>
              <w:t>Ауд.101м</w:t>
            </w:r>
          </w:p>
        </w:tc>
      </w:tr>
    </w:tbl>
    <w:p w:rsidR="00DB28E1" w:rsidRDefault="00DB28E1">
      <w:r>
        <w:br w:type="page"/>
      </w:r>
    </w:p>
    <w:p w:rsid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lastRenderedPageBreak/>
        <w:t>КУРАТОРЫ НАПРАВЛЕНИЙ</w:t>
      </w:r>
    </w:p>
    <w:p w:rsidR="00FC6CE1" w:rsidRP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636"/>
        <w:gridCol w:w="2811"/>
        <w:gridCol w:w="2918"/>
        <w:gridCol w:w="2048"/>
      </w:tblGrid>
      <w:tr w:rsidR="00FC6CE1" w:rsidRPr="00FC6CE1" w:rsidTr="00FC6CE1">
        <w:trPr>
          <w:trHeight w:val="344"/>
          <w:jc w:val="center"/>
        </w:trPr>
        <w:tc>
          <w:tcPr>
            <w:tcW w:w="2636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811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291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FC6CE1" w:rsidRPr="00FC6CE1" w:rsidTr="007C3B6B">
        <w:trPr>
          <w:trHeight w:val="523"/>
          <w:jc w:val="center"/>
        </w:trPr>
        <w:tc>
          <w:tcPr>
            <w:tcW w:w="2636" w:type="dxa"/>
            <w:shd w:val="clear" w:color="auto" w:fill="C9D7F2"/>
          </w:tcPr>
          <w:p w:rsidR="00FC6CE1" w:rsidRPr="002C2247" w:rsidRDefault="00B97998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Седнева</w:t>
            </w:r>
            <w:proofErr w:type="spellEnd"/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811" w:type="dxa"/>
            <w:shd w:val="clear" w:color="auto" w:fill="C9D7F2"/>
          </w:tcPr>
          <w:p w:rsidR="00FC6CE1" w:rsidRPr="002C2247" w:rsidRDefault="00B97998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Заместитель директора по инновациям и развитию</w:t>
            </w:r>
          </w:p>
        </w:tc>
        <w:tc>
          <w:tcPr>
            <w:tcW w:w="2918" w:type="dxa"/>
            <w:shd w:val="clear" w:color="auto" w:fill="C9D7F2"/>
          </w:tcPr>
          <w:p w:rsidR="00FC6CE1" w:rsidRPr="00FC6CE1" w:rsidRDefault="00FC6CE1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shd w:val="clear" w:color="auto" w:fill="C9D7F2"/>
          </w:tcPr>
          <w:p w:rsidR="00FC6CE1" w:rsidRPr="002C2247" w:rsidRDefault="00B97998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  <w:r w:rsidR="002C2247"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923</w:t>
            </w:r>
            <w:r w:rsidR="002C2247"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483-84-85</w:t>
            </w:r>
          </w:p>
        </w:tc>
      </w:tr>
      <w:tr w:rsidR="00FC6CE1" w:rsidRPr="00FC6CE1" w:rsidTr="00FC6CE1">
        <w:trPr>
          <w:trHeight w:val="513"/>
          <w:jc w:val="center"/>
        </w:trPr>
        <w:tc>
          <w:tcPr>
            <w:tcW w:w="2636" w:type="dxa"/>
          </w:tcPr>
          <w:p w:rsidR="00FC6CE1" w:rsidRPr="002C2247" w:rsidRDefault="00B97998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Тульнова</w:t>
            </w:r>
            <w:proofErr w:type="spellEnd"/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Жана Петровна</w:t>
            </w:r>
          </w:p>
        </w:tc>
        <w:tc>
          <w:tcPr>
            <w:tcW w:w="2811" w:type="dxa"/>
          </w:tcPr>
          <w:p w:rsidR="00FC6CE1" w:rsidRPr="002C2247" w:rsidRDefault="00B97998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918" w:type="dxa"/>
          </w:tcPr>
          <w:p w:rsidR="00FC6CE1" w:rsidRPr="00FC6CE1" w:rsidRDefault="00FC6CE1" w:rsidP="00B721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работу со СМИ, Фото-видеосъёмка</w:t>
            </w:r>
          </w:p>
        </w:tc>
        <w:tc>
          <w:tcPr>
            <w:tcW w:w="2048" w:type="dxa"/>
          </w:tcPr>
          <w:p w:rsidR="00FC6CE1" w:rsidRPr="002C2247" w:rsidRDefault="00B97998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923 604-93-00</w:t>
            </w:r>
          </w:p>
        </w:tc>
      </w:tr>
      <w:tr w:rsidR="002C2247" w:rsidRPr="00FC6CE1" w:rsidTr="00FC6CE1">
        <w:trPr>
          <w:trHeight w:val="262"/>
          <w:jc w:val="center"/>
        </w:trPr>
        <w:tc>
          <w:tcPr>
            <w:tcW w:w="2636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Тульнова</w:t>
            </w:r>
            <w:proofErr w:type="spellEnd"/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Жана Петровна</w:t>
            </w:r>
          </w:p>
        </w:tc>
        <w:tc>
          <w:tcPr>
            <w:tcW w:w="2811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918" w:type="dxa"/>
          </w:tcPr>
          <w:p w:rsidR="002C2247" w:rsidRPr="00FC6CE1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волонтёрский отряд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8 923 604-93-00</w:t>
            </w:r>
          </w:p>
        </w:tc>
      </w:tr>
      <w:tr w:rsidR="002C2247" w:rsidRPr="00FC6CE1" w:rsidTr="00FC6CE1">
        <w:trPr>
          <w:trHeight w:val="262"/>
          <w:jc w:val="center"/>
        </w:trPr>
        <w:tc>
          <w:tcPr>
            <w:tcW w:w="2636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Суворова Алена Михайловна</w:t>
            </w:r>
          </w:p>
        </w:tc>
        <w:tc>
          <w:tcPr>
            <w:tcW w:w="2811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Начальник отделения приемной комиссии, профориентации и трудоустройства</w:t>
            </w:r>
          </w:p>
        </w:tc>
        <w:tc>
          <w:tcPr>
            <w:tcW w:w="2918" w:type="dxa"/>
          </w:tcPr>
          <w:p w:rsidR="002C2247" w:rsidRPr="00FC6CE1" w:rsidRDefault="002C2247" w:rsidP="002C224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профориентационную работу со школьниками</w:t>
            </w:r>
          </w:p>
        </w:tc>
        <w:tc>
          <w:tcPr>
            <w:tcW w:w="2048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951 164-35-80</w:t>
            </w:r>
          </w:p>
        </w:tc>
      </w:tr>
      <w:tr w:rsidR="002C2247" w:rsidRPr="00FC6CE1" w:rsidTr="00FC6CE1">
        <w:trPr>
          <w:trHeight w:val="513"/>
          <w:jc w:val="center"/>
        </w:trPr>
        <w:tc>
          <w:tcPr>
            <w:tcW w:w="2636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Суворова Алена Михайловна</w:t>
            </w:r>
          </w:p>
        </w:tc>
        <w:tc>
          <w:tcPr>
            <w:tcW w:w="2811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Начальник отделения приемной комиссии, профориентации и трудоустройства</w:t>
            </w:r>
          </w:p>
        </w:tc>
        <w:tc>
          <w:tcPr>
            <w:tcW w:w="2918" w:type="dxa"/>
          </w:tcPr>
          <w:p w:rsidR="002C2247" w:rsidRPr="00FC6CE1" w:rsidRDefault="002C2247" w:rsidP="002C224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деловой программы</w:t>
            </w:r>
          </w:p>
        </w:tc>
        <w:tc>
          <w:tcPr>
            <w:tcW w:w="2048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8 951 164-35-80</w:t>
            </w:r>
          </w:p>
        </w:tc>
      </w:tr>
      <w:tr w:rsidR="002C2247" w:rsidRPr="00FC6CE1" w:rsidTr="00FC6CE1">
        <w:trPr>
          <w:trHeight w:val="535"/>
          <w:jc w:val="center"/>
        </w:trPr>
        <w:tc>
          <w:tcPr>
            <w:tcW w:w="2636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Зотова </w:t>
            </w:r>
            <w:proofErr w:type="spellStart"/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Дарина</w:t>
            </w:r>
            <w:proofErr w:type="spellEnd"/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2811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И.о</w:t>
            </w:r>
            <w:proofErr w:type="spellEnd"/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заместителя директора по безопасности </w:t>
            </w:r>
          </w:p>
        </w:tc>
        <w:tc>
          <w:tcPr>
            <w:tcW w:w="2918" w:type="dxa"/>
          </w:tcPr>
          <w:p w:rsidR="002C2247" w:rsidRPr="00FC6CE1" w:rsidRDefault="002C2247" w:rsidP="002C224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питания</w:t>
            </w:r>
          </w:p>
        </w:tc>
        <w:tc>
          <w:tcPr>
            <w:tcW w:w="2048" w:type="dxa"/>
          </w:tcPr>
          <w:p w:rsidR="002C2247" w:rsidRPr="002C2247" w:rsidRDefault="002C2247" w:rsidP="002C224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  <w:r w:rsidRPr="002C224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904 993-67-77</w:t>
            </w:r>
          </w:p>
        </w:tc>
      </w:tr>
    </w:tbl>
    <w:p w:rsidR="00FC6CE1" w:rsidRDefault="00FC6CE1" w:rsidP="001004B9"/>
    <w:sectPr w:rsidR="00FC6CE1" w:rsidSect="001004B9">
      <w:headerReference w:type="default" r:id="rId8"/>
      <w:footerReference w:type="default" r:id="rId9"/>
      <w:pgSz w:w="11907" w:h="8392" w:orient="landscape" w:code="11"/>
      <w:pgMar w:top="1701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2A7" w:rsidRDefault="004102A7" w:rsidP="003D2A19">
      <w:pPr>
        <w:spacing w:after="0" w:line="240" w:lineRule="auto"/>
      </w:pPr>
      <w:r>
        <w:separator/>
      </w:r>
    </w:p>
  </w:endnote>
  <w:endnote w:type="continuationSeparator" w:id="0">
    <w:p w:rsidR="004102A7" w:rsidRDefault="004102A7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3D2A19" w:rsidRPr="00D55F0D" w:rsidRDefault="004C2693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9037F1">
          <w:rPr>
            <w:noProof/>
            <w:color w:val="595959" w:themeColor="text1" w:themeTint="A6"/>
          </w:rPr>
          <w:t>4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2A7" w:rsidRDefault="004102A7" w:rsidP="003D2A19">
      <w:pPr>
        <w:spacing w:after="0" w:line="240" w:lineRule="auto"/>
      </w:pPr>
      <w:r>
        <w:separator/>
      </w:r>
    </w:p>
  </w:footnote>
  <w:footnote w:type="continuationSeparator" w:id="0">
    <w:p w:rsidR="004102A7" w:rsidRDefault="004102A7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89" w:rsidRDefault="00B75089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90359C" wp14:editId="2A656555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BD"/>
    <w:rsid w:val="000E5A5C"/>
    <w:rsid w:val="001004B9"/>
    <w:rsid w:val="00166703"/>
    <w:rsid w:val="001F1AC4"/>
    <w:rsid w:val="0028780C"/>
    <w:rsid w:val="002B1487"/>
    <w:rsid w:val="002C2247"/>
    <w:rsid w:val="003A705D"/>
    <w:rsid w:val="003D2A19"/>
    <w:rsid w:val="00401B4F"/>
    <w:rsid w:val="004102A7"/>
    <w:rsid w:val="004C2693"/>
    <w:rsid w:val="00524E8C"/>
    <w:rsid w:val="006D3B37"/>
    <w:rsid w:val="00717403"/>
    <w:rsid w:val="007577AF"/>
    <w:rsid w:val="00796FB4"/>
    <w:rsid w:val="007C3B6B"/>
    <w:rsid w:val="008838AD"/>
    <w:rsid w:val="008B600E"/>
    <w:rsid w:val="008E280B"/>
    <w:rsid w:val="008F2EBC"/>
    <w:rsid w:val="009037F1"/>
    <w:rsid w:val="00A14FBD"/>
    <w:rsid w:val="00AA5197"/>
    <w:rsid w:val="00AF4EA7"/>
    <w:rsid w:val="00B3684A"/>
    <w:rsid w:val="00B37C51"/>
    <w:rsid w:val="00B75089"/>
    <w:rsid w:val="00B81B65"/>
    <w:rsid w:val="00B93A81"/>
    <w:rsid w:val="00B97998"/>
    <w:rsid w:val="00CE5DA3"/>
    <w:rsid w:val="00D55F0D"/>
    <w:rsid w:val="00D7004A"/>
    <w:rsid w:val="00DB28E1"/>
    <w:rsid w:val="00E9480A"/>
    <w:rsid w:val="00F10B43"/>
    <w:rsid w:val="00F14CBD"/>
    <w:rsid w:val="00FC6CE1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17CF"/>
  <w15:docId w15:val="{C633A24F-BDC3-4153-ABA1-530F419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c109-ws1</cp:lastModifiedBy>
  <cp:revision>3</cp:revision>
  <dcterms:created xsi:type="dcterms:W3CDTF">2023-04-10T11:08:00Z</dcterms:created>
  <dcterms:modified xsi:type="dcterms:W3CDTF">2023-04-11T03:35:00Z</dcterms:modified>
</cp:coreProperties>
</file>